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3E5" w:rsidRDefault="00DE3620" w:rsidP="00DE3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Солтү</w:t>
      </w:r>
      <w:proofErr w:type="gramStart"/>
      <w:r w:rsidRPr="00DE3620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DE3620">
        <w:rPr>
          <w:rFonts w:ascii="Times New Roman" w:hAnsi="Times New Roman" w:cs="Times New Roman"/>
          <w:b/>
          <w:sz w:val="28"/>
          <w:szCs w:val="28"/>
        </w:rPr>
        <w:t>ік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Аққайың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әкімдігінің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сәулет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құрылыс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тұрғын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үй-коммуналдық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шаруашылық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жолаушылар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көлігі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автомобиль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жолдары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бөлімі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E3620">
        <w:rPr>
          <w:rFonts w:ascii="Times New Roman" w:hAnsi="Times New Roman" w:cs="Times New Roman"/>
          <w:b/>
          <w:sz w:val="28"/>
          <w:szCs w:val="28"/>
        </w:rPr>
        <w:t xml:space="preserve"> КММ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есеп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>.</w:t>
      </w:r>
    </w:p>
    <w:p w:rsidR="00DE3620" w:rsidRPr="00DE3620" w:rsidRDefault="00DE3620" w:rsidP="00DE362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ережелер</w:t>
      </w:r>
      <w:proofErr w:type="spellEnd"/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беруші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үй-коммуналдық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шаруашылық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бөлімі"КММ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үй-коммуналдық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шаруашылық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E3620">
        <w:rPr>
          <w:rFonts w:ascii="Times New Roman" w:hAnsi="Times New Roman" w:cs="Times New Roman"/>
          <w:sz w:val="28"/>
          <w:szCs w:val="28"/>
        </w:rPr>
        <w:t xml:space="preserve"> КММ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. 2022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417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орталығы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-312, Е-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лицензиялау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арқылы-105.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Тегін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Қағаз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нысанда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312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нысанда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105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үкіметтің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" веб-порталы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"Е-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Лицензиялау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" МДҚ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105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620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даму,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инновациялар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м.а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. 2020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31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қаңтардағы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№ 39/НҚ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бұйрығымен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Тізіліміне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ережелері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стандарттары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бар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Әділет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министрлігінде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№ 19982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тіркелді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сұранысқа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: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620"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жағынан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үрделі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жобалауға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сәулет-жоспарлау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тапсырмасы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65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;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620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ab/>
      </w:r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Эскизді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келісу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- 40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;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Көрсетілетін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қызметті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алушылармен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жұмыс</w:t>
      </w:r>
      <w:proofErr w:type="spellEnd"/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жетімділік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ақпараттандыру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үй-коммуналдық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шаруашылық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E3620">
        <w:rPr>
          <w:rFonts w:ascii="Times New Roman" w:hAnsi="Times New Roman" w:cs="Times New Roman"/>
          <w:sz w:val="28"/>
          <w:szCs w:val="28"/>
        </w:rPr>
        <w:t xml:space="preserve"> КММ-де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ақпараты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стендтер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қызметкерлердің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т. а. ә.), а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сайттарында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Халы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ққа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жағдайларын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органдар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ұйымдастыру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техникасымен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күтуге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орындармен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әсімі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ақпараты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стендтер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lastRenderedPageBreak/>
        <w:t>ресімделген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мүмкіндіктері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тұтынушылар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жағдайлар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жасалған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пандустар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жабдықталған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620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стандарттарының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жобаларын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талқылау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ашықтығын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медиа-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жоспар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іс-шаралары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құралдарында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жарияланды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алушылар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құқықтарын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тәсілдерін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түсіндіре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брошюралар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акциялар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үдерістерін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жетілдіру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қызмет</w:t>
      </w:r>
      <w:proofErr w:type="spellEnd"/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оңтайландыру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бақылауда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. 2021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жылмен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салыстырғанда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Е-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лицензиялау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артты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(2021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саны 88, 2022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— 105).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Бұ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DE3620">
        <w:rPr>
          <w:rFonts w:ascii="Times New Roman" w:hAnsi="Times New Roman" w:cs="Times New Roman"/>
          <w:sz w:val="28"/>
          <w:szCs w:val="28"/>
        </w:rPr>
        <w:t xml:space="preserve"> факт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азаматтардың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хабардар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болуын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куәландырады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саласында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іктілікті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курстарынан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қызметші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қызметкерлер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аппараттық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кеңестер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өткізіледі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қылау</w:t>
      </w:r>
      <w:proofErr w:type="spellEnd"/>
    </w:p>
    <w:p w:rsidR="00DE3620" w:rsidRPr="00DE3620" w:rsidRDefault="00DE3620" w:rsidP="00DE3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алушылардан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3620">
        <w:rPr>
          <w:rFonts w:ascii="Times New Roman" w:hAnsi="Times New Roman" w:cs="Times New Roman"/>
          <w:sz w:val="28"/>
          <w:szCs w:val="28"/>
        </w:rPr>
        <w:t>ша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ғымдар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>.</w:t>
      </w:r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үй-коммуналдық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шаруашылық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бөлімі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3620">
        <w:rPr>
          <w:rFonts w:ascii="Times New Roman" w:hAnsi="Times New Roman" w:cs="Times New Roman"/>
          <w:sz w:val="28"/>
          <w:szCs w:val="28"/>
        </w:rPr>
        <w:t>КММ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мәселелер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бөлімшеге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беріледі</w:t>
      </w:r>
      <w:proofErr w:type="spellEnd"/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Көрсетілетін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қызметті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алушылардың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сапасына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одан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ә</w:t>
      </w:r>
      <w:proofErr w:type="gramStart"/>
      <w:r w:rsidRPr="00DE362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E3620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тиімділігі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қанағаттанушылығын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арттыру</w:t>
      </w:r>
      <w:proofErr w:type="spellEnd"/>
      <w:r w:rsidRPr="00DE36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b/>
          <w:sz w:val="28"/>
          <w:szCs w:val="28"/>
        </w:rPr>
        <w:t>перспективалары</w:t>
      </w:r>
      <w:proofErr w:type="spellEnd"/>
    </w:p>
    <w:p w:rsidR="00DE3620" w:rsidRPr="00DE3620" w:rsidRDefault="00DE3620" w:rsidP="00DE3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уақтылығын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БАҚЫЛАУДА,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бұзушылықтарға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бермеу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жөнінде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DE3620">
        <w:rPr>
          <w:rFonts w:ascii="Times New Roman" w:hAnsi="Times New Roman" w:cs="Times New Roman"/>
          <w:sz w:val="28"/>
          <w:szCs w:val="28"/>
        </w:rPr>
        <w:t>олтү</w:t>
      </w:r>
      <w:proofErr w:type="gramStart"/>
      <w:r w:rsidRPr="00DE362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E362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Аққайың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тұрғын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үй-коммуналдық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шаруашылық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бөлімі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DE3620">
        <w:rPr>
          <w:rFonts w:ascii="Times New Roman" w:hAnsi="Times New Roman" w:cs="Times New Roman"/>
          <w:sz w:val="28"/>
          <w:szCs w:val="28"/>
        </w:rPr>
        <w:t xml:space="preserve"> КММ-мен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семинарлар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дәрістер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DE3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620">
        <w:rPr>
          <w:rFonts w:ascii="Times New Roman" w:hAnsi="Times New Roman" w:cs="Times New Roman"/>
          <w:sz w:val="28"/>
          <w:szCs w:val="28"/>
        </w:rPr>
        <w:t>жоспарланған</w:t>
      </w:r>
      <w:proofErr w:type="spellEnd"/>
    </w:p>
    <w:sectPr w:rsidR="00DE3620" w:rsidRPr="00DE3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E7"/>
    <w:rsid w:val="000A6CE7"/>
    <w:rsid w:val="00AA33E5"/>
    <w:rsid w:val="00DE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732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999</cp:lastModifiedBy>
  <cp:revision>2</cp:revision>
  <dcterms:created xsi:type="dcterms:W3CDTF">2023-04-25T09:57:00Z</dcterms:created>
  <dcterms:modified xsi:type="dcterms:W3CDTF">2023-04-25T10:05:00Z</dcterms:modified>
</cp:coreProperties>
</file>